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7D79F" w14:textId="77777777" w:rsidR="007B5B2E" w:rsidRPr="007B5B2E" w:rsidRDefault="007B5B2E" w:rsidP="007B5B2E">
      <w:pPr>
        <w:pStyle w:val="a3"/>
        <w:spacing w:after="0" w:line="240" w:lineRule="auto"/>
        <w:ind w:left="113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5B2E">
        <w:rPr>
          <w:rFonts w:ascii="Times New Roman" w:hAnsi="Times New Roman" w:cs="Times New Roman"/>
          <w:i/>
          <w:sz w:val="24"/>
          <w:szCs w:val="24"/>
        </w:rPr>
        <w:t xml:space="preserve">Участие педагогов в </w:t>
      </w:r>
      <w:r w:rsidRPr="007B5B2E">
        <w:rPr>
          <w:rFonts w:ascii="Times New Roman" w:hAnsi="Times New Roman" w:cs="Times New Roman"/>
          <w:b/>
          <w:i/>
          <w:sz w:val="24"/>
          <w:szCs w:val="24"/>
        </w:rPr>
        <w:t>профессиональных</w:t>
      </w:r>
      <w:r w:rsidRPr="007B5B2E">
        <w:rPr>
          <w:rFonts w:ascii="Times New Roman" w:hAnsi="Times New Roman" w:cs="Times New Roman"/>
          <w:i/>
          <w:sz w:val="24"/>
          <w:szCs w:val="24"/>
        </w:rPr>
        <w:t xml:space="preserve"> конкурсах, грантах, проектах, фестивалях и т.д.</w:t>
      </w:r>
    </w:p>
    <w:tbl>
      <w:tblPr>
        <w:tblW w:w="1057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158"/>
        <w:gridCol w:w="1367"/>
        <w:gridCol w:w="2590"/>
        <w:gridCol w:w="1859"/>
        <w:gridCol w:w="1949"/>
      </w:tblGrid>
      <w:tr w:rsidR="008D0C13" w:rsidRPr="00055434" w14:paraId="5F422853" w14:textId="77777777" w:rsidTr="000A7222">
        <w:tc>
          <w:tcPr>
            <w:tcW w:w="653" w:type="dxa"/>
          </w:tcPr>
          <w:p w14:paraId="1AD79E6B" w14:textId="77777777" w:rsidR="007B5B2E" w:rsidRPr="00055434" w:rsidRDefault="007B5B2E" w:rsidP="00612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58" w:type="dxa"/>
          </w:tcPr>
          <w:p w14:paraId="5CE5366D" w14:textId="77777777" w:rsidR="007B5B2E" w:rsidRPr="00055434" w:rsidRDefault="007B5B2E" w:rsidP="00612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434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367" w:type="dxa"/>
          </w:tcPr>
          <w:p w14:paraId="6065DF58" w14:textId="77777777" w:rsidR="007B5B2E" w:rsidRPr="00055434" w:rsidRDefault="007B5B2E" w:rsidP="00612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90" w:type="dxa"/>
          </w:tcPr>
          <w:p w14:paraId="3F361473" w14:textId="77777777" w:rsidR="007B5B2E" w:rsidRPr="00055434" w:rsidRDefault="007B5B2E" w:rsidP="00612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434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59" w:type="dxa"/>
          </w:tcPr>
          <w:p w14:paraId="18BB65AF" w14:textId="77777777" w:rsidR="007B5B2E" w:rsidRPr="00055434" w:rsidRDefault="007B5B2E" w:rsidP="00612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434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949" w:type="dxa"/>
          </w:tcPr>
          <w:p w14:paraId="68389F3F" w14:textId="77777777" w:rsidR="007B5B2E" w:rsidRPr="00055434" w:rsidRDefault="007B5B2E" w:rsidP="00612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43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4C0F7F" w:rsidRPr="00055434" w14:paraId="4A547F5D" w14:textId="77777777" w:rsidTr="004C0F7F">
        <w:trPr>
          <w:trHeight w:val="724"/>
        </w:trPr>
        <w:tc>
          <w:tcPr>
            <w:tcW w:w="653" w:type="dxa"/>
          </w:tcPr>
          <w:p w14:paraId="0811DC56" w14:textId="77777777" w:rsidR="004C0F7F" w:rsidRPr="009B04A4" w:rsidRDefault="004C0F7F" w:rsidP="00E5001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</w:tcPr>
          <w:p w14:paraId="303E7D19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1367" w:type="dxa"/>
            <w:vMerge w:val="restart"/>
          </w:tcPr>
          <w:p w14:paraId="68520837" w14:textId="77777777" w:rsidR="004C0F7F" w:rsidRPr="009250AD" w:rsidRDefault="004C0F7F" w:rsidP="00E500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590" w:type="dxa"/>
            <w:vMerge w:val="restart"/>
          </w:tcPr>
          <w:p w14:paraId="2E12018B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Международный к</w:t>
            </w: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онкурс учебно-методических разработок по начальному образованию «Грани мастерства»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номинация «Лучший дидактический материал» (КФУ)</w:t>
            </w:r>
          </w:p>
        </w:tc>
        <w:tc>
          <w:tcPr>
            <w:tcW w:w="1859" w:type="dxa"/>
          </w:tcPr>
          <w:p w14:paraId="03D209FE" w14:textId="77777777" w:rsidR="004C0F7F" w:rsidRPr="00BB3A90" w:rsidRDefault="004C0F7F" w:rsidP="004C0F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Мухаметдинова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З.Ф. </w:t>
            </w:r>
          </w:p>
        </w:tc>
        <w:tc>
          <w:tcPr>
            <w:tcW w:w="1949" w:type="dxa"/>
            <w:vMerge w:val="restart"/>
          </w:tcPr>
          <w:p w14:paraId="2BD5F63E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1 место</w:t>
            </w:r>
          </w:p>
        </w:tc>
      </w:tr>
      <w:tr w:rsidR="004C0F7F" w:rsidRPr="00055434" w14:paraId="602C4CDA" w14:textId="77777777" w:rsidTr="004C0F7F">
        <w:trPr>
          <w:trHeight w:val="679"/>
        </w:trPr>
        <w:tc>
          <w:tcPr>
            <w:tcW w:w="653" w:type="dxa"/>
          </w:tcPr>
          <w:p w14:paraId="26A700A2" w14:textId="77777777" w:rsidR="004C0F7F" w:rsidRPr="009B04A4" w:rsidRDefault="004C0F7F" w:rsidP="00E5001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6FD00544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1A66E74F" w14:textId="77777777" w:rsidR="004C0F7F" w:rsidRPr="009250AD" w:rsidRDefault="004C0F7F" w:rsidP="00E500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78C480DC" w14:textId="77777777" w:rsidR="004C0F7F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9" w:type="dxa"/>
          </w:tcPr>
          <w:p w14:paraId="25907CD9" w14:textId="77777777" w:rsidR="004C0F7F" w:rsidRDefault="004C0F7F" w:rsidP="004C0F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Семенова Ю.В., </w:t>
            </w:r>
          </w:p>
        </w:tc>
        <w:tc>
          <w:tcPr>
            <w:tcW w:w="1949" w:type="dxa"/>
            <w:vMerge/>
          </w:tcPr>
          <w:p w14:paraId="33124D4D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0F7F" w:rsidRPr="00055434" w14:paraId="322FF9B8" w14:textId="77777777" w:rsidTr="004C0F7F">
        <w:trPr>
          <w:trHeight w:val="561"/>
        </w:trPr>
        <w:tc>
          <w:tcPr>
            <w:tcW w:w="653" w:type="dxa"/>
          </w:tcPr>
          <w:p w14:paraId="1E8D24C8" w14:textId="77777777" w:rsidR="004C0F7F" w:rsidRPr="009B04A4" w:rsidRDefault="004C0F7F" w:rsidP="00E5001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27C8E17A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607ED079" w14:textId="77777777" w:rsidR="004C0F7F" w:rsidRPr="009250AD" w:rsidRDefault="004C0F7F" w:rsidP="00E500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7C1092E9" w14:textId="77777777" w:rsidR="004C0F7F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9" w:type="dxa"/>
          </w:tcPr>
          <w:p w14:paraId="22E0F67F" w14:textId="77777777" w:rsidR="004C0F7F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Тарасова М.Н.</w:t>
            </w:r>
          </w:p>
        </w:tc>
        <w:tc>
          <w:tcPr>
            <w:tcW w:w="1949" w:type="dxa"/>
            <w:vMerge/>
          </w:tcPr>
          <w:p w14:paraId="2B5D37BC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0F7F" w:rsidRPr="00055434" w14:paraId="7AEBE1A0" w14:textId="77777777" w:rsidTr="00E50017">
        <w:tc>
          <w:tcPr>
            <w:tcW w:w="653" w:type="dxa"/>
          </w:tcPr>
          <w:p w14:paraId="758BDA30" w14:textId="77777777" w:rsidR="004C0F7F" w:rsidRPr="009B04A4" w:rsidRDefault="004C0F7F" w:rsidP="00E5001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113E552F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1F56955D" w14:textId="77777777" w:rsidR="004C0F7F" w:rsidRPr="009250AD" w:rsidRDefault="004C0F7F" w:rsidP="00E500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57ACC77B" w14:textId="77777777" w:rsidR="004C0F7F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9" w:type="dxa"/>
          </w:tcPr>
          <w:p w14:paraId="1A6DAA74" w14:textId="77777777" w:rsidR="004C0F7F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Адамович М.А.</w:t>
            </w:r>
          </w:p>
        </w:tc>
        <w:tc>
          <w:tcPr>
            <w:tcW w:w="1949" w:type="dxa"/>
            <w:vMerge/>
          </w:tcPr>
          <w:p w14:paraId="7C30E5C6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0F7F" w:rsidRPr="00055434" w14:paraId="1D46FA0D" w14:textId="77777777" w:rsidTr="00284B5B">
        <w:tc>
          <w:tcPr>
            <w:tcW w:w="653" w:type="dxa"/>
          </w:tcPr>
          <w:p w14:paraId="463BAB57" w14:textId="77777777" w:rsidR="004C0F7F" w:rsidRPr="009B04A4" w:rsidRDefault="004C0F7F" w:rsidP="00284B5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7A28F7F4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  <w:r w:rsidRPr="00BB3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7" w:type="dxa"/>
          </w:tcPr>
          <w:p w14:paraId="10BD3332" w14:textId="77777777" w:rsidR="004C0F7F" w:rsidRDefault="00591DC1" w:rsidP="00284B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590" w:type="dxa"/>
          </w:tcPr>
          <w:p w14:paraId="4561B9D7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</w:t>
            </w:r>
            <w:r w:rsidRPr="00BB3A90">
              <w:rPr>
                <w:rFonts w:ascii="Times New Roman" w:hAnsi="Times New Roman"/>
                <w:sz w:val="24"/>
                <w:szCs w:val="24"/>
              </w:rPr>
              <w:t>онкурс социально-педагогических проектов по экологическому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(РЦВР)</w:t>
            </w:r>
          </w:p>
        </w:tc>
        <w:tc>
          <w:tcPr>
            <w:tcW w:w="1859" w:type="dxa"/>
          </w:tcPr>
          <w:p w14:paraId="51233B2E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Мухаметдинова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З.Ф.</w:t>
            </w:r>
          </w:p>
        </w:tc>
        <w:tc>
          <w:tcPr>
            <w:tcW w:w="1949" w:type="dxa"/>
          </w:tcPr>
          <w:p w14:paraId="4FA237E4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1 место</w:t>
            </w:r>
          </w:p>
        </w:tc>
      </w:tr>
      <w:tr w:rsidR="00591DC1" w:rsidRPr="00055434" w14:paraId="64942212" w14:textId="77777777" w:rsidTr="00961B94">
        <w:tc>
          <w:tcPr>
            <w:tcW w:w="653" w:type="dxa"/>
          </w:tcPr>
          <w:p w14:paraId="46F37E7E" w14:textId="77777777" w:rsidR="00591DC1" w:rsidRPr="009B04A4" w:rsidRDefault="00591DC1" w:rsidP="00961B9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06488357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  <w:r w:rsidRPr="00BB3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7" w:type="dxa"/>
          </w:tcPr>
          <w:p w14:paraId="26E352BC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590" w:type="dxa"/>
          </w:tcPr>
          <w:p w14:paraId="79E9BDA0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</w:t>
            </w:r>
            <w:r w:rsidRPr="00BB3A90">
              <w:rPr>
                <w:rFonts w:ascii="Times New Roman" w:hAnsi="Times New Roman"/>
                <w:sz w:val="24"/>
                <w:szCs w:val="24"/>
              </w:rPr>
              <w:t>онкурс социально-педагогических проектов по экологическому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(РЦВР)</w:t>
            </w:r>
          </w:p>
        </w:tc>
        <w:tc>
          <w:tcPr>
            <w:tcW w:w="1859" w:type="dxa"/>
          </w:tcPr>
          <w:p w14:paraId="171CA055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Семенова Ю.В.</w:t>
            </w:r>
          </w:p>
        </w:tc>
        <w:tc>
          <w:tcPr>
            <w:tcW w:w="1949" w:type="dxa"/>
          </w:tcPr>
          <w:p w14:paraId="403FA470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1 место</w:t>
            </w:r>
          </w:p>
        </w:tc>
      </w:tr>
      <w:tr w:rsidR="00591DC1" w:rsidRPr="00055434" w14:paraId="310137C0" w14:textId="77777777" w:rsidTr="00961B94">
        <w:tc>
          <w:tcPr>
            <w:tcW w:w="653" w:type="dxa"/>
          </w:tcPr>
          <w:p w14:paraId="21EBEE06" w14:textId="77777777" w:rsidR="00591DC1" w:rsidRPr="009B04A4" w:rsidRDefault="00591DC1" w:rsidP="00961B9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73171BB7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  <w:r w:rsidRPr="00BB3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7" w:type="dxa"/>
          </w:tcPr>
          <w:p w14:paraId="588F3CE1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590" w:type="dxa"/>
          </w:tcPr>
          <w:p w14:paraId="0A1F7841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</w:t>
            </w:r>
            <w:r w:rsidRPr="00BB3A90">
              <w:rPr>
                <w:rFonts w:ascii="Times New Roman" w:hAnsi="Times New Roman"/>
                <w:sz w:val="24"/>
                <w:szCs w:val="24"/>
              </w:rPr>
              <w:t>онкурс социально-педагогических проектов по экологическому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(РЦВР)</w:t>
            </w:r>
          </w:p>
        </w:tc>
        <w:tc>
          <w:tcPr>
            <w:tcW w:w="1859" w:type="dxa"/>
          </w:tcPr>
          <w:p w14:paraId="74551A65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Адамович М.А.</w:t>
            </w:r>
          </w:p>
        </w:tc>
        <w:tc>
          <w:tcPr>
            <w:tcW w:w="1949" w:type="dxa"/>
          </w:tcPr>
          <w:p w14:paraId="7FE28B26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1 место</w:t>
            </w:r>
          </w:p>
        </w:tc>
      </w:tr>
      <w:tr w:rsidR="00591DC1" w:rsidRPr="00055434" w14:paraId="6EC05BCD" w14:textId="77777777" w:rsidTr="005C01CC">
        <w:tc>
          <w:tcPr>
            <w:tcW w:w="653" w:type="dxa"/>
          </w:tcPr>
          <w:p w14:paraId="16C49FD6" w14:textId="77777777" w:rsidR="00591DC1" w:rsidRPr="009B04A4" w:rsidRDefault="00591DC1" w:rsidP="005C01C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10349B7A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</w:tcPr>
          <w:p w14:paraId="4D3D5CC7" w14:textId="77777777" w:rsidR="00591DC1" w:rsidRDefault="00591DC1" w:rsidP="005C0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  <w:tc>
          <w:tcPr>
            <w:tcW w:w="2590" w:type="dxa"/>
          </w:tcPr>
          <w:p w14:paraId="461D26BE" w14:textId="77777777" w:rsidR="00591DC1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технического творчества и современных технологий 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ТехноФест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2019», номинация «Мое педагогическое кредо» (РЦВР)</w:t>
            </w:r>
          </w:p>
        </w:tc>
        <w:tc>
          <w:tcPr>
            <w:tcW w:w="1859" w:type="dxa"/>
          </w:tcPr>
          <w:p w14:paraId="676428CE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Семенова Ю.В.</w:t>
            </w:r>
          </w:p>
        </w:tc>
        <w:tc>
          <w:tcPr>
            <w:tcW w:w="1949" w:type="dxa"/>
          </w:tcPr>
          <w:p w14:paraId="087E4241" w14:textId="77777777" w:rsidR="00591DC1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 место</w:t>
            </w:r>
          </w:p>
        </w:tc>
      </w:tr>
      <w:tr w:rsidR="00591DC1" w:rsidRPr="00A83FEC" w14:paraId="4B93C8CB" w14:textId="77777777" w:rsidTr="000A7222">
        <w:tc>
          <w:tcPr>
            <w:tcW w:w="653" w:type="dxa"/>
          </w:tcPr>
          <w:p w14:paraId="648EBD68" w14:textId="77777777" w:rsidR="00591DC1" w:rsidRPr="00A83FEC" w:rsidRDefault="00591DC1" w:rsidP="009B04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53053B63" w14:textId="77777777" w:rsidR="00591DC1" w:rsidRPr="00BB3A90" w:rsidRDefault="00591DC1" w:rsidP="00061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367" w:type="dxa"/>
          </w:tcPr>
          <w:p w14:paraId="0AC4216E" w14:textId="77777777" w:rsidR="00591DC1" w:rsidRPr="00A83FEC" w:rsidRDefault="00591DC1" w:rsidP="00A7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23.12.2019</w:t>
            </w:r>
          </w:p>
        </w:tc>
        <w:tc>
          <w:tcPr>
            <w:tcW w:w="2590" w:type="dxa"/>
          </w:tcPr>
          <w:p w14:paraId="214331FC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Республиканский к</w:t>
            </w: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онкурс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 xml:space="preserve">для педагогов образовательных организаций, активно использующих современных цифровые инструменты в своей педагогической практике «Учитель будущего Республики Татарстан»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(ИРО)</w:t>
            </w:r>
          </w:p>
        </w:tc>
        <w:tc>
          <w:tcPr>
            <w:tcW w:w="1859" w:type="dxa"/>
          </w:tcPr>
          <w:p w14:paraId="29E14CCA" w14:textId="77777777" w:rsidR="00591DC1" w:rsidRPr="00BB3A90" w:rsidRDefault="00591DC1" w:rsidP="00061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Сидоров А.В.</w:t>
            </w:r>
          </w:p>
        </w:tc>
        <w:tc>
          <w:tcPr>
            <w:tcW w:w="1949" w:type="dxa"/>
          </w:tcPr>
          <w:p w14:paraId="434BBCB8" w14:textId="77777777" w:rsidR="00591DC1" w:rsidRPr="00BB3A90" w:rsidRDefault="00591DC1" w:rsidP="00061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591DC1" w:rsidRPr="00A83FEC" w14:paraId="0BB68F3B" w14:textId="77777777" w:rsidTr="000A7222">
        <w:tc>
          <w:tcPr>
            <w:tcW w:w="653" w:type="dxa"/>
          </w:tcPr>
          <w:p w14:paraId="7F8AE770" w14:textId="77777777" w:rsidR="00591DC1" w:rsidRPr="00A83FEC" w:rsidRDefault="00591DC1" w:rsidP="009B04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0EDDAFC6" w14:textId="77777777" w:rsidR="00591DC1" w:rsidRPr="00BB3A90" w:rsidRDefault="00591DC1" w:rsidP="00061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367" w:type="dxa"/>
          </w:tcPr>
          <w:p w14:paraId="69ACEA9C" w14:textId="77777777" w:rsidR="00591DC1" w:rsidRPr="00A83FEC" w:rsidRDefault="00591DC1" w:rsidP="00A7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2019</w:t>
            </w:r>
          </w:p>
        </w:tc>
        <w:tc>
          <w:tcPr>
            <w:tcW w:w="2590" w:type="dxa"/>
          </w:tcPr>
          <w:p w14:paraId="29B15EE8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 авторских методических разработок мероприятий</w:t>
            </w:r>
            <w:r w:rsidRPr="00214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(ИРО)</w:t>
            </w:r>
          </w:p>
        </w:tc>
        <w:tc>
          <w:tcPr>
            <w:tcW w:w="1859" w:type="dxa"/>
          </w:tcPr>
          <w:p w14:paraId="1492A3E7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Жарахина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49" w:type="dxa"/>
          </w:tcPr>
          <w:p w14:paraId="58A6A28B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591DC1" w:rsidRPr="00A83FEC" w14:paraId="153EE2C2" w14:textId="77777777" w:rsidTr="000A7222">
        <w:tc>
          <w:tcPr>
            <w:tcW w:w="653" w:type="dxa"/>
          </w:tcPr>
          <w:p w14:paraId="75A19103" w14:textId="77777777" w:rsidR="00591DC1" w:rsidRPr="00A83FEC" w:rsidRDefault="00591DC1" w:rsidP="009B04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52452456" w14:textId="77777777" w:rsidR="00591DC1" w:rsidRPr="00BB3A90" w:rsidRDefault="00591DC1" w:rsidP="00061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367" w:type="dxa"/>
          </w:tcPr>
          <w:p w14:paraId="418FE802" w14:textId="77777777" w:rsidR="00591DC1" w:rsidRPr="00A83FEC" w:rsidRDefault="00591DC1" w:rsidP="00A7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24.01.2020</w:t>
            </w:r>
          </w:p>
        </w:tc>
        <w:tc>
          <w:tcPr>
            <w:tcW w:w="2590" w:type="dxa"/>
          </w:tcPr>
          <w:p w14:paraId="48C47CBA" w14:textId="77777777" w:rsidR="00591DC1" w:rsidRPr="007F105B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заочный конкурс авторских видео мастер-классов педагогов дополнительного образования «Педагог - мастер!»</w:t>
            </w:r>
            <w:r w:rsidRPr="007F10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РЦВР)</w:t>
            </w:r>
          </w:p>
        </w:tc>
        <w:tc>
          <w:tcPr>
            <w:tcW w:w="1859" w:type="dxa"/>
          </w:tcPr>
          <w:p w14:paraId="34F1C9E8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И.И.</w:t>
            </w:r>
          </w:p>
        </w:tc>
        <w:tc>
          <w:tcPr>
            <w:tcW w:w="1949" w:type="dxa"/>
          </w:tcPr>
          <w:p w14:paraId="3ADB970F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591DC1" w:rsidRPr="00A83FEC" w14:paraId="6828FD8B" w14:textId="77777777" w:rsidTr="000A7222">
        <w:tc>
          <w:tcPr>
            <w:tcW w:w="653" w:type="dxa"/>
          </w:tcPr>
          <w:p w14:paraId="288DEAD2" w14:textId="77777777" w:rsidR="00591DC1" w:rsidRPr="00A83FEC" w:rsidRDefault="00591DC1" w:rsidP="009B04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6776328F" w14:textId="77777777" w:rsidR="00591DC1" w:rsidRPr="00BB3A90" w:rsidRDefault="00591DC1" w:rsidP="00061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367" w:type="dxa"/>
          </w:tcPr>
          <w:p w14:paraId="3C7E8199" w14:textId="77777777" w:rsidR="00591DC1" w:rsidRPr="00A83FEC" w:rsidRDefault="00591DC1" w:rsidP="00A7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24.01.2020</w:t>
            </w:r>
          </w:p>
        </w:tc>
        <w:tc>
          <w:tcPr>
            <w:tcW w:w="2590" w:type="dxa"/>
          </w:tcPr>
          <w:p w14:paraId="5C3EA8C4" w14:textId="77777777" w:rsidR="00591DC1" w:rsidRPr="007F105B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заочный конкурс авторских видео мастер-классов педагогов дополнительного образования «Педагог - мастер!»</w:t>
            </w:r>
            <w:r w:rsidRPr="007F10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РЦВР)</w:t>
            </w:r>
          </w:p>
        </w:tc>
        <w:tc>
          <w:tcPr>
            <w:tcW w:w="1859" w:type="dxa"/>
          </w:tcPr>
          <w:p w14:paraId="6ADD4D67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Глазунова В.Ю.</w:t>
            </w:r>
          </w:p>
        </w:tc>
        <w:tc>
          <w:tcPr>
            <w:tcW w:w="1949" w:type="dxa"/>
          </w:tcPr>
          <w:p w14:paraId="46EF5F54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591DC1" w:rsidRPr="00A83FEC" w14:paraId="177F804E" w14:textId="77777777" w:rsidTr="000A7222">
        <w:tc>
          <w:tcPr>
            <w:tcW w:w="653" w:type="dxa"/>
          </w:tcPr>
          <w:p w14:paraId="0793AA25" w14:textId="77777777" w:rsidR="00591DC1" w:rsidRPr="00A83FEC" w:rsidRDefault="00591DC1" w:rsidP="009B04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46F30F74" w14:textId="77777777" w:rsidR="00591DC1" w:rsidRPr="00BB3A90" w:rsidRDefault="00591DC1" w:rsidP="00061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</w:tcPr>
          <w:p w14:paraId="75A4AFF3" w14:textId="77777777" w:rsidR="00591DC1" w:rsidRPr="00A83FEC" w:rsidRDefault="00591DC1" w:rsidP="00A7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590" w:type="dxa"/>
          </w:tcPr>
          <w:p w14:paraId="49FF032D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Интеллектуально деловая игра по профилактике детского дорожного травматизма в рамках республиканского конкурса «Безопасное колесо 2019»</w:t>
            </w:r>
          </w:p>
        </w:tc>
        <w:tc>
          <w:tcPr>
            <w:tcW w:w="1859" w:type="dxa"/>
          </w:tcPr>
          <w:p w14:paraId="57299F9A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Храмов М.А.</w:t>
            </w:r>
          </w:p>
        </w:tc>
        <w:tc>
          <w:tcPr>
            <w:tcW w:w="1949" w:type="dxa"/>
          </w:tcPr>
          <w:p w14:paraId="72DCB102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98513B" w:rsidRPr="00A83FEC" w14:paraId="710BFC61" w14:textId="77777777" w:rsidTr="000A7222">
        <w:tc>
          <w:tcPr>
            <w:tcW w:w="653" w:type="dxa"/>
          </w:tcPr>
          <w:p w14:paraId="1169FD71" w14:textId="77777777" w:rsidR="0098513B" w:rsidRPr="00A83FEC" w:rsidRDefault="0098513B" w:rsidP="0098513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2A2C8802" w14:textId="77777777" w:rsidR="0098513B" w:rsidRPr="00BB3A90" w:rsidRDefault="0098513B" w:rsidP="00985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</w:tcPr>
          <w:p w14:paraId="096A71CC" w14:textId="77777777" w:rsidR="0098513B" w:rsidRDefault="0098513B" w:rsidP="009851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590" w:type="dxa"/>
          </w:tcPr>
          <w:p w14:paraId="539C5402" w14:textId="77777777" w:rsidR="0098513B" w:rsidRPr="0098513B" w:rsidRDefault="0098513B" w:rsidP="009851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8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изобразительного и декоративно-прикладного творчества среди педагогов «Чудеса из ларца»</w:t>
            </w:r>
          </w:p>
        </w:tc>
        <w:tc>
          <w:tcPr>
            <w:tcW w:w="1859" w:type="dxa"/>
          </w:tcPr>
          <w:p w14:paraId="2F4FB3B5" w14:textId="77777777" w:rsidR="0098513B" w:rsidRDefault="0098513B" w:rsidP="009851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Глазунова В.Ю.</w:t>
            </w:r>
          </w:p>
        </w:tc>
        <w:tc>
          <w:tcPr>
            <w:tcW w:w="1949" w:type="dxa"/>
          </w:tcPr>
          <w:p w14:paraId="1FADFE92" w14:textId="77777777" w:rsidR="0098513B" w:rsidRDefault="0098513B" w:rsidP="009851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CA1A5F" w:rsidRPr="00A83FEC" w14:paraId="29FF5871" w14:textId="77777777" w:rsidTr="000A7222">
        <w:tc>
          <w:tcPr>
            <w:tcW w:w="653" w:type="dxa"/>
          </w:tcPr>
          <w:p w14:paraId="73DE112B" w14:textId="77777777" w:rsidR="00CA1A5F" w:rsidRPr="00A83FEC" w:rsidRDefault="00CA1A5F" w:rsidP="00CA1A5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2945893F" w14:textId="77777777" w:rsidR="00CA1A5F" w:rsidRPr="00BB3A90" w:rsidRDefault="00CA1A5F" w:rsidP="00CA1A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</w:tcPr>
          <w:p w14:paraId="6BAEFBA5" w14:textId="77777777" w:rsidR="00CA1A5F" w:rsidRDefault="00CA1A5F" w:rsidP="00CA1A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590" w:type="dxa"/>
          </w:tcPr>
          <w:p w14:paraId="32F8C6E7" w14:textId="77777777" w:rsidR="00CA1A5F" w:rsidRPr="0098513B" w:rsidRDefault="00CA1A5F" w:rsidP="00CA1A5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8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изобразительного и декоративно-прикладного творчества среди педагогов «Чудеса из ларца»</w:t>
            </w:r>
          </w:p>
        </w:tc>
        <w:tc>
          <w:tcPr>
            <w:tcW w:w="1859" w:type="dxa"/>
          </w:tcPr>
          <w:p w14:paraId="0CF35D5E" w14:textId="77777777" w:rsidR="00CA1A5F" w:rsidRDefault="00CA1A5F" w:rsidP="00CA1A5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Насекина А.И.</w:t>
            </w:r>
          </w:p>
        </w:tc>
        <w:tc>
          <w:tcPr>
            <w:tcW w:w="1949" w:type="dxa"/>
          </w:tcPr>
          <w:p w14:paraId="6F51A3A1" w14:textId="77777777" w:rsidR="00CA1A5F" w:rsidRDefault="00CA1A5F" w:rsidP="00CA1A5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5D425D" w:rsidRPr="00A83FEC" w14:paraId="33237F50" w14:textId="77777777" w:rsidTr="000A7222">
        <w:tc>
          <w:tcPr>
            <w:tcW w:w="653" w:type="dxa"/>
          </w:tcPr>
          <w:p w14:paraId="43F0B1C1" w14:textId="77777777" w:rsidR="005D425D" w:rsidRPr="00A83FEC" w:rsidRDefault="005D425D" w:rsidP="00CA1A5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03E016A1" w14:textId="77777777" w:rsidR="005D425D" w:rsidRPr="00BB3A90" w:rsidRDefault="005D425D" w:rsidP="00CA1A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</w:tcPr>
          <w:p w14:paraId="46D0C5FA" w14:textId="77777777" w:rsidR="005D425D" w:rsidRDefault="005D425D" w:rsidP="00CA1A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590" w:type="dxa"/>
          </w:tcPr>
          <w:p w14:paraId="5247D718" w14:textId="77777777" w:rsidR="005D425D" w:rsidRPr="005D425D" w:rsidRDefault="005D425D" w:rsidP="005D42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D4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детского рисунка «Как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прекрасен этот мир» номинация мастер-класс педагога</w:t>
            </w:r>
          </w:p>
        </w:tc>
        <w:tc>
          <w:tcPr>
            <w:tcW w:w="1859" w:type="dxa"/>
          </w:tcPr>
          <w:p w14:paraId="2913944E" w14:textId="77777777" w:rsidR="005D425D" w:rsidRDefault="005D425D" w:rsidP="00CA1A5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949" w:type="dxa"/>
          </w:tcPr>
          <w:p w14:paraId="6F2D2CFB" w14:textId="77777777" w:rsidR="005D425D" w:rsidRDefault="005D425D" w:rsidP="002F1D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D064F2" w:rsidRPr="00A83FEC" w14:paraId="47809EE8" w14:textId="77777777" w:rsidTr="00F342A4">
        <w:tc>
          <w:tcPr>
            <w:tcW w:w="653" w:type="dxa"/>
          </w:tcPr>
          <w:p w14:paraId="343DC91F" w14:textId="77777777" w:rsidR="00D064F2" w:rsidRPr="00A83FEC" w:rsidRDefault="00D064F2" w:rsidP="00F34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415985E6" w14:textId="77777777" w:rsidR="00D064F2" w:rsidRPr="00BB3A90" w:rsidRDefault="00D064F2" w:rsidP="00F342A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</w:tcPr>
          <w:p w14:paraId="2272A804" w14:textId="77777777" w:rsidR="00D064F2" w:rsidRDefault="00D064F2" w:rsidP="00F342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2020</w:t>
            </w:r>
          </w:p>
        </w:tc>
        <w:tc>
          <w:tcPr>
            <w:tcW w:w="2590" w:type="dxa"/>
          </w:tcPr>
          <w:p w14:paraId="23A464AA" w14:textId="77777777" w:rsidR="00D064F2" w:rsidRDefault="00D064F2" w:rsidP="00F342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программ и методических материалов по организации работы по экологическому дополнительному образованию и воспитанию школьников во время летних каникул</w:t>
            </w:r>
          </w:p>
        </w:tc>
        <w:tc>
          <w:tcPr>
            <w:tcW w:w="1859" w:type="dxa"/>
          </w:tcPr>
          <w:p w14:paraId="74B6A4F9" w14:textId="77777777" w:rsidR="00D064F2" w:rsidRDefault="00D064F2" w:rsidP="00F342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949" w:type="dxa"/>
          </w:tcPr>
          <w:p w14:paraId="1DE3CEC8" w14:textId="77777777" w:rsidR="00D064F2" w:rsidRDefault="00D064F2" w:rsidP="00F342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064F2" w:rsidRPr="00A83FEC" w14:paraId="35880208" w14:textId="77777777" w:rsidTr="000A7222">
        <w:tc>
          <w:tcPr>
            <w:tcW w:w="653" w:type="dxa"/>
          </w:tcPr>
          <w:p w14:paraId="5F4DE1D3" w14:textId="77777777" w:rsidR="00D064F2" w:rsidRPr="00A83FEC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</w:tcPr>
          <w:p w14:paraId="49DD4946" w14:textId="66EE5728" w:rsidR="00D064F2" w:rsidRPr="00BB3A90" w:rsidRDefault="00D064F2" w:rsidP="00D064F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  <w:vMerge w:val="restart"/>
          </w:tcPr>
          <w:p w14:paraId="4950D24E" w14:textId="6C8AA07D" w:rsidR="00D064F2" w:rsidRPr="00D064F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2020</w:t>
            </w:r>
          </w:p>
        </w:tc>
        <w:tc>
          <w:tcPr>
            <w:tcW w:w="2590" w:type="dxa"/>
            <w:vMerge w:val="restart"/>
          </w:tcPr>
          <w:p w14:paraId="3CA0C5F0" w14:textId="2DF2DE07" w:rsidR="00D064F2" w:rsidRP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программ и методических материалов по организации работы по экологическому дополнительному образованию и воспитанию школьников во время летних каникул</w:t>
            </w:r>
          </w:p>
        </w:tc>
        <w:tc>
          <w:tcPr>
            <w:tcW w:w="1859" w:type="dxa"/>
          </w:tcPr>
          <w:p w14:paraId="7ED66C97" w14:textId="28D3ACB4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Мухаметдинова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З.Ф. </w:t>
            </w:r>
          </w:p>
        </w:tc>
        <w:tc>
          <w:tcPr>
            <w:tcW w:w="1949" w:type="dxa"/>
            <w:vMerge w:val="restart"/>
          </w:tcPr>
          <w:p w14:paraId="0310C5FC" w14:textId="54708648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064F2" w:rsidRPr="00A83FEC" w14:paraId="327F639D" w14:textId="77777777" w:rsidTr="00D064F2">
        <w:trPr>
          <w:trHeight w:val="591"/>
        </w:trPr>
        <w:tc>
          <w:tcPr>
            <w:tcW w:w="653" w:type="dxa"/>
          </w:tcPr>
          <w:p w14:paraId="0F0E03C0" w14:textId="77777777" w:rsidR="00D064F2" w:rsidRPr="00A83FEC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27B29F83" w14:textId="77777777" w:rsidR="00D064F2" w:rsidRPr="00BB3A90" w:rsidRDefault="00D064F2" w:rsidP="00D064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0A9E385D" w14:textId="77777777" w:rsidR="00D064F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72E4FE1B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55F54619" w14:textId="5B95347B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Семенова Ю.В., </w:t>
            </w:r>
          </w:p>
        </w:tc>
        <w:tc>
          <w:tcPr>
            <w:tcW w:w="1949" w:type="dxa"/>
            <w:vMerge/>
          </w:tcPr>
          <w:p w14:paraId="3D8F0353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4F2" w:rsidRPr="00A83FEC" w14:paraId="63DECE7C" w14:textId="77777777" w:rsidTr="00D064F2">
        <w:trPr>
          <w:trHeight w:val="865"/>
        </w:trPr>
        <w:tc>
          <w:tcPr>
            <w:tcW w:w="653" w:type="dxa"/>
          </w:tcPr>
          <w:p w14:paraId="1737FEEC" w14:textId="77777777" w:rsidR="00D064F2" w:rsidRPr="00A83FEC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5A3B539D" w14:textId="77777777" w:rsidR="00D064F2" w:rsidRPr="00BB3A90" w:rsidRDefault="00D064F2" w:rsidP="00D064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31038A7F" w14:textId="77777777" w:rsidR="00D064F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6FE50985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40AB15EC" w14:textId="060B2A4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Тарасова М.Н.</w:t>
            </w:r>
          </w:p>
        </w:tc>
        <w:tc>
          <w:tcPr>
            <w:tcW w:w="1949" w:type="dxa"/>
            <w:vMerge/>
          </w:tcPr>
          <w:p w14:paraId="7E74DA12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4F2" w:rsidRPr="00A83FEC" w14:paraId="527D8E58" w14:textId="77777777" w:rsidTr="00D064F2">
        <w:trPr>
          <w:trHeight w:val="409"/>
        </w:trPr>
        <w:tc>
          <w:tcPr>
            <w:tcW w:w="653" w:type="dxa"/>
          </w:tcPr>
          <w:p w14:paraId="2D0A4AB0" w14:textId="77777777" w:rsidR="00D064F2" w:rsidRPr="00A83FEC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7EDFFC87" w14:textId="77777777" w:rsidR="00D064F2" w:rsidRPr="00BB3A90" w:rsidRDefault="00D064F2" w:rsidP="00D064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71E7C8E4" w14:textId="77777777" w:rsidR="00D064F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6412CAC9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3FFA79E1" w14:textId="7561A63A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Адамович М.А.</w:t>
            </w:r>
          </w:p>
        </w:tc>
        <w:tc>
          <w:tcPr>
            <w:tcW w:w="1949" w:type="dxa"/>
            <w:vMerge/>
          </w:tcPr>
          <w:p w14:paraId="0722860E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4F2" w:rsidRPr="00A83FEC" w14:paraId="7C7D03E6" w14:textId="77777777" w:rsidTr="000A7222">
        <w:tc>
          <w:tcPr>
            <w:tcW w:w="653" w:type="dxa"/>
          </w:tcPr>
          <w:p w14:paraId="60E3E646" w14:textId="77777777" w:rsidR="00D064F2" w:rsidRPr="00D064F2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2206008B" w14:textId="77777777" w:rsidR="00D064F2" w:rsidRPr="00BB3A90" w:rsidRDefault="00D064F2" w:rsidP="00D064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5B4FAAAA" w14:textId="77777777" w:rsidR="00D064F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1A531141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7FC9A7C0" w14:textId="1F0AA73A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О.С.</w:t>
            </w:r>
          </w:p>
        </w:tc>
        <w:tc>
          <w:tcPr>
            <w:tcW w:w="1949" w:type="dxa"/>
            <w:vMerge/>
          </w:tcPr>
          <w:p w14:paraId="76357957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4F2" w:rsidRPr="00A83FEC" w14:paraId="13B8AD2F" w14:textId="77777777" w:rsidTr="000A7222">
        <w:tc>
          <w:tcPr>
            <w:tcW w:w="653" w:type="dxa"/>
          </w:tcPr>
          <w:p w14:paraId="73D7E9B7" w14:textId="77777777" w:rsidR="00D064F2" w:rsidRPr="00A83FEC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3D2E0086" w14:textId="77777777" w:rsidR="00D064F2" w:rsidRPr="0072238D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38D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67" w:type="dxa"/>
          </w:tcPr>
          <w:p w14:paraId="28D6F603" w14:textId="77777777" w:rsidR="00D064F2" w:rsidRPr="00A83FEC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2019</w:t>
            </w:r>
          </w:p>
        </w:tc>
        <w:tc>
          <w:tcPr>
            <w:tcW w:w="2590" w:type="dxa"/>
          </w:tcPr>
          <w:p w14:paraId="59A8A90E" w14:textId="77777777" w:rsidR="00D064F2" w:rsidRPr="0072238D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38D">
              <w:rPr>
                <w:rFonts w:ascii="Times New Roman" w:hAnsi="Times New Roman"/>
                <w:bCs/>
                <w:sz w:val="24"/>
                <w:szCs w:val="24"/>
              </w:rPr>
              <w:t>Городская игра методистов учреждений дополнительного образования детей «Ты – супер методист!»</w:t>
            </w:r>
          </w:p>
        </w:tc>
        <w:tc>
          <w:tcPr>
            <w:tcW w:w="1859" w:type="dxa"/>
          </w:tcPr>
          <w:p w14:paraId="366A615E" w14:textId="77777777" w:rsidR="00D064F2" w:rsidRPr="0072238D" w:rsidRDefault="00D064F2" w:rsidP="00D064F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238D">
              <w:rPr>
                <w:rFonts w:ascii="Times New Roman" w:hAnsi="Times New Roman"/>
                <w:bCs/>
                <w:sz w:val="24"/>
                <w:szCs w:val="24"/>
              </w:rPr>
              <w:t>Глазунова В.Ю.</w:t>
            </w:r>
          </w:p>
        </w:tc>
        <w:tc>
          <w:tcPr>
            <w:tcW w:w="1949" w:type="dxa"/>
          </w:tcPr>
          <w:p w14:paraId="2A26207A" w14:textId="77777777" w:rsidR="00D064F2" w:rsidRPr="0072238D" w:rsidRDefault="00D064F2" w:rsidP="00D064F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238D">
              <w:rPr>
                <w:rFonts w:ascii="Times New Roman" w:hAnsi="Times New Roman"/>
                <w:bCs/>
                <w:sz w:val="24"/>
                <w:szCs w:val="24"/>
              </w:rPr>
              <w:t>Диплом 2 степени</w:t>
            </w:r>
          </w:p>
        </w:tc>
      </w:tr>
      <w:tr w:rsidR="00D064F2" w:rsidRPr="00B71902" w14:paraId="085DB64F" w14:textId="77777777" w:rsidTr="000A7222">
        <w:tc>
          <w:tcPr>
            <w:tcW w:w="653" w:type="dxa"/>
          </w:tcPr>
          <w:p w14:paraId="2ED894C7" w14:textId="77777777" w:rsidR="00D064F2" w:rsidRPr="00B71902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45D072AE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902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67" w:type="dxa"/>
          </w:tcPr>
          <w:p w14:paraId="68CC55A0" w14:textId="77777777" w:rsidR="00D064F2" w:rsidRPr="00B7190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590" w:type="dxa"/>
          </w:tcPr>
          <w:p w14:paraId="01FDC1DB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902">
              <w:rPr>
                <w:rFonts w:ascii="Times New Roman" w:hAnsi="Times New Roman"/>
                <w:bCs/>
                <w:sz w:val="24"/>
                <w:szCs w:val="24"/>
              </w:rPr>
              <w:t>Городская игра для педагогов дополнительного образования «Педагогический турнир»</w:t>
            </w:r>
          </w:p>
        </w:tc>
        <w:tc>
          <w:tcPr>
            <w:tcW w:w="1859" w:type="dxa"/>
          </w:tcPr>
          <w:p w14:paraId="7F02A328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902">
              <w:rPr>
                <w:rFonts w:ascii="Times New Roman" w:hAnsi="Times New Roman"/>
                <w:bCs/>
                <w:sz w:val="24"/>
                <w:szCs w:val="24"/>
              </w:rPr>
              <w:t>Кузнецова М.Г.</w:t>
            </w:r>
          </w:p>
        </w:tc>
        <w:tc>
          <w:tcPr>
            <w:tcW w:w="1949" w:type="dxa"/>
          </w:tcPr>
          <w:p w14:paraId="233A2302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902">
              <w:rPr>
                <w:rFonts w:ascii="Times New Roman" w:hAnsi="Times New Roman"/>
                <w:bCs/>
                <w:sz w:val="24"/>
                <w:szCs w:val="24"/>
              </w:rPr>
              <w:t>Диплом 1 степени</w:t>
            </w:r>
          </w:p>
        </w:tc>
      </w:tr>
      <w:tr w:rsidR="00D064F2" w:rsidRPr="00B71902" w14:paraId="4CB38F7C" w14:textId="77777777" w:rsidTr="000A7222">
        <w:tc>
          <w:tcPr>
            <w:tcW w:w="653" w:type="dxa"/>
          </w:tcPr>
          <w:p w14:paraId="0E27991E" w14:textId="77777777" w:rsidR="00D064F2" w:rsidRPr="00B71902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2029D204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902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67" w:type="dxa"/>
          </w:tcPr>
          <w:p w14:paraId="7F6AAD2E" w14:textId="77777777" w:rsidR="00D064F2" w:rsidRPr="00B7190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17.02.2020</w:t>
            </w:r>
          </w:p>
        </w:tc>
        <w:tc>
          <w:tcPr>
            <w:tcW w:w="2590" w:type="dxa"/>
          </w:tcPr>
          <w:p w14:paraId="3A82B3B9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Конкурс на лучший мастер – класс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городской выставки декоративно-прикладного творчества «Красота и богатство татарского орнамента»</w:t>
            </w:r>
          </w:p>
        </w:tc>
        <w:tc>
          <w:tcPr>
            <w:tcW w:w="1859" w:type="dxa"/>
          </w:tcPr>
          <w:p w14:paraId="43359D58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38D">
              <w:rPr>
                <w:rFonts w:ascii="Times New Roman" w:hAnsi="Times New Roman"/>
                <w:bCs/>
                <w:sz w:val="24"/>
                <w:szCs w:val="24"/>
              </w:rPr>
              <w:t>Глазунова В.Ю.</w:t>
            </w:r>
          </w:p>
        </w:tc>
        <w:tc>
          <w:tcPr>
            <w:tcW w:w="1949" w:type="dxa"/>
          </w:tcPr>
          <w:p w14:paraId="7AE20A56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место</w:t>
            </w:r>
          </w:p>
        </w:tc>
      </w:tr>
      <w:tr w:rsidR="00D064F2" w:rsidRPr="00B71902" w14:paraId="4B21919B" w14:textId="77777777" w:rsidTr="000A7222">
        <w:tc>
          <w:tcPr>
            <w:tcW w:w="653" w:type="dxa"/>
          </w:tcPr>
          <w:p w14:paraId="1F9466D5" w14:textId="77777777" w:rsidR="00D064F2" w:rsidRPr="00B71902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1B39CA9B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902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67" w:type="dxa"/>
          </w:tcPr>
          <w:p w14:paraId="131E4BE4" w14:textId="77777777" w:rsidR="00D064F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21.02.2020</w:t>
            </w:r>
          </w:p>
        </w:tc>
        <w:tc>
          <w:tcPr>
            <w:tcW w:w="2590" w:type="dxa"/>
          </w:tcPr>
          <w:p w14:paraId="0C522A6B" w14:textId="77777777" w:rsidR="00D064F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Городской конкурс декоративно-прикладного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творчества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среди  педагогов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«Шахматное королевство»</w:t>
            </w:r>
          </w:p>
        </w:tc>
        <w:tc>
          <w:tcPr>
            <w:tcW w:w="1859" w:type="dxa"/>
          </w:tcPr>
          <w:p w14:paraId="47321460" w14:textId="77777777" w:rsidR="00D064F2" w:rsidRPr="0072238D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Козина С.О.</w:t>
            </w:r>
          </w:p>
        </w:tc>
        <w:tc>
          <w:tcPr>
            <w:tcW w:w="1949" w:type="dxa"/>
          </w:tcPr>
          <w:p w14:paraId="674487FB" w14:textId="77777777" w:rsidR="00D064F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место</w:t>
            </w:r>
          </w:p>
        </w:tc>
      </w:tr>
    </w:tbl>
    <w:p w14:paraId="61DBD6F3" w14:textId="77777777" w:rsidR="007B5B2E" w:rsidRDefault="007B5B2E"/>
    <w:sectPr w:rsidR="007B5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25799A"/>
    <w:multiLevelType w:val="hybridMultilevel"/>
    <w:tmpl w:val="D16CB5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272261"/>
    <w:multiLevelType w:val="hybridMultilevel"/>
    <w:tmpl w:val="183052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93A6A"/>
    <w:multiLevelType w:val="hybridMultilevel"/>
    <w:tmpl w:val="EF648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2E"/>
    <w:rsid w:val="000126B0"/>
    <w:rsid w:val="00072BC8"/>
    <w:rsid w:val="000A22C3"/>
    <w:rsid w:val="000A7222"/>
    <w:rsid w:val="00113955"/>
    <w:rsid w:val="002B2980"/>
    <w:rsid w:val="002F1DEA"/>
    <w:rsid w:val="002F47FB"/>
    <w:rsid w:val="00356E64"/>
    <w:rsid w:val="003B1A53"/>
    <w:rsid w:val="00432848"/>
    <w:rsid w:val="004333BA"/>
    <w:rsid w:val="00434FC1"/>
    <w:rsid w:val="00454955"/>
    <w:rsid w:val="0048235E"/>
    <w:rsid w:val="004C0F7F"/>
    <w:rsid w:val="004D79DC"/>
    <w:rsid w:val="00546C90"/>
    <w:rsid w:val="00556316"/>
    <w:rsid w:val="00591DC1"/>
    <w:rsid w:val="005D425D"/>
    <w:rsid w:val="005D655E"/>
    <w:rsid w:val="00602851"/>
    <w:rsid w:val="00642F10"/>
    <w:rsid w:val="0065208A"/>
    <w:rsid w:val="006A3A17"/>
    <w:rsid w:val="006B3DE7"/>
    <w:rsid w:val="006D1C3A"/>
    <w:rsid w:val="00740B2B"/>
    <w:rsid w:val="007A4458"/>
    <w:rsid w:val="007B5B2E"/>
    <w:rsid w:val="007D095E"/>
    <w:rsid w:val="007F5D93"/>
    <w:rsid w:val="00853099"/>
    <w:rsid w:val="008A7AF8"/>
    <w:rsid w:val="008D0C13"/>
    <w:rsid w:val="0098513B"/>
    <w:rsid w:val="009977A0"/>
    <w:rsid w:val="009B04A4"/>
    <w:rsid w:val="009F3E6D"/>
    <w:rsid w:val="00A12686"/>
    <w:rsid w:val="00A27108"/>
    <w:rsid w:val="00A67D0F"/>
    <w:rsid w:val="00A72C6B"/>
    <w:rsid w:val="00A83FEC"/>
    <w:rsid w:val="00AB2588"/>
    <w:rsid w:val="00AF5125"/>
    <w:rsid w:val="00B25105"/>
    <w:rsid w:val="00B71902"/>
    <w:rsid w:val="00BE0691"/>
    <w:rsid w:val="00C51D63"/>
    <w:rsid w:val="00C77E92"/>
    <w:rsid w:val="00C824AF"/>
    <w:rsid w:val="00CA1A5F"/>
    <w:rsid w:val="00CB6E0B"/>
    <w:rsid w:val="00D064F2"/>
    <w:rsid w:val="00D266CE"/>
    <w:rsid w:val="00D5695C"/>
    <w:rsid w:val="00DB093A"/>
    <w:rsid w:val="00DB5044"/>
    <w:rsid w:val="00DF23CA"/>
    <w:rsid w:val="00E94262"/>
    <w:rsid w:val="00EB1166"/>
    <w:rsid w:val="00EC4ACA"/>
    <w:rsid w:val="00FA6D7C"/>
    <w:rsid w:val="00FF2438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9FE5"/>
  <w15:docId w15:val="{49B8896C-B8A4-4704-A1D3-2E99BB48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B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2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Семенова</dc:creator>
  <cp:lastModifiedBy>Юлия В. Семенова</cp:lastModifiedBy>
  <cp:revision>2</cp:revision>
  <cp:lastPrinted>2020-06-08T11:33:00Z</cp:lastPrinted>
  <dcterms:created xsi:type="dcterms:W3CDTF">2020-06-15T14:20:00Z</dcterms:created>
  <dcterms:modified xsi:type="dcterms:W3CDTF">2020-06-15T14:20:00Z</dcterms:modified>
</cp:coreProperties>
</file>